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1A" w:rsidRPr="0051551A" w:rsidRDefault="00EF2854" w:rsidP="0051551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Fig 2</w:t>
      </w:r>
      <w:r w:rsidR="0051551A" w:rsidRPr="0051551A">
        <w:rPr>
          <w:rFonts w:ascii="Times New Roman" w:eastAsia="Times New Roman" w:hAnsi="Times New Roman" w:cs="Times New Roman"/>
          <w:b/>
          <w:sz w:val="24"/>
          <w:szCs w:val="24"/>
        </w:rPr>
        <w:t xml:space="preserve"> The Pathway of enhanced self-realisation through learning together.</w:t>
      </w:r>
    </w:p>
    <w:p w:rsidR="0039770B" w:rsidRDefault="0039770B"/>
    <w:p w:rsidR="0051551A" w:rsidRDefault="0051551A"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6EAAB4" wp14:editId="1897838D">
                <wp:simplePos x="0" y="0"/>
                <wp:positionH relativeFrom="column">
                  <wp:posOffset>1645920</wp:posOffset>
                </wp:positionH>
                <wp:positionV relativeFrom="paragraph">
                  <wp:posOffset>1937385</wp:posOffset>
                </wp:positionV>
                <wp:extent cx="1047750" cy="140335"/>
                <wp:effectExtent l="0" t="0" r="19050" b="12065"/>
                <wp:wrapNone/>
                <wp:docPr id="5" name="Left-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7750" cy="140335"/>
                        </a:xfrm>
                        <a:prstGeom prst="left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9448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5" o:spid="_x0000_s1026" type="#_x0000_t69" style="position:absolute;margin-left:129.6pt;margin-top:152.55pt;width:82.5pt;height:11.0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" adj="1447" fillcolor="#4f81bd" strokecolor="#385d8a" strokeweight="2pt"/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6EAAB4" wp14:editId="1897838D">
                <wp:simplePos x="0" y="0"/>
                <wp:positionH relativeFrom="column">
                  <wp:posOffset>1598295</wp:posOffset>
                </wp:positionH>
                <wp:positionV relativeFrom="paragraph">
                  <wp:posOffset>680085</wp:posOffset>
                </wp:positionV>
                <wp:extent cx="1047750" cy="140335"/>
                <wp:effectExtent l="0" t="0" r="19050" b="12065"/>
                <wp:wrapNone/>
                <wp:docPr id="365" name="Left-Right Arrow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7750" cy="140335"/>
                        </a:xfrm>
                        <a:prstGeom prst="left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E817" id="Left-Right Arrow 365" o:spid="_x0000_s1026" type="#_x0000_t69" style="position:absolute;margin-left:125.85pt;margin-top:53.55pt;width:82.5pt;height:11.0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" adj="1447" fillcolor="#4f81bd" strokecolor="#385d8a" strokeweight="2pt"/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80A482" wp14:editId="1233FEA6">
                <wp:simplePos x="0" y="0"/>
                <wp:positionH relativeFrom="column">
                  <wp:posOffset>3512820</wp:posOffset>
                </wp:positionH>
                <wp:positionV relativeFrom="paragraph">
                  <wp:posOffset>2448560</wp:posOffset>
                </wp:positionV>
                <wp:extent cx="152400" cy="428625"/>
                <wp:effectExtent l="19050" t="0" r="19050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4286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F00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276.6pt;margin-top:192.8pt;width:12pt;height:33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" adj="17760" fillcolor="#4f81bd" strokecolor="#385d8a" strokeweight="2pt"/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DA4F2C" wp14:editId="571C3741">
                <wp:simplePos x="0" y="0"/>
                <wp:positionH relativeFrom="column">
                  <wp:posOffset>3569969</wp:posOffset>
                </wp:positionH>
                <wp:positionV relativeFrom="paragraph">
                  <wp:posOffset>3610610</wp:posOffset>
                </wp:positionV>
                <wp:extent cx="123825" cy="419100"/>
                <wp:effectExtent l="19050" t="0" r="47625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4191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F515" id="Down Arrow 4" o:spid="_x0000_s1026" type="#_x0000_t67" style="position:absolute;margin-left:281.1pt;margin-top:284.3pt;width:9.75pt;height:3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" adj="18409" fillcolor="#4f81bd" strokecolor="#385d8a" strokeweight="2pt"/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21A85" wp14:editId="26405A4D">
                <wp:simplePos x="0" y="0"/>
                <wp:positionH relativeFrom="column">
                  <wp:posOffset>3512820</wp:posOffset>
                </wp:positionH>
                <wp:positionV relativeFrom="paragraph">
                  <wp:posOffset>1406525</wp:posOffset>
                </wp:positionV>
                <wp:extent cx="152400" cy="314325"/>
                <wp:effectExtent l="19050" t="0" r="19050" b="47625"/>
                <wp:wrapNone/>
                <wp:docPr id="367" name="Down Arrow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3143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EAFD" id="Down Arrow 367" o:spid="_x0000_s1026" type="#_x0000_t67" style="position:absolute;margin-left:276.6pt;margin-top:110.75pt;width:12pt;height:24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" adj="16364" fillcolor="#4f81bd" strokecolor="#385d8a" strokeweight="2pt"/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65EB02" wp14:editId="51F56DF6">
                <wp:simplePos x="0" y="0"/>
                <wp:positionH relativeFrom="column">
                  <wp:posOffset>674370</wp:posOffset>
                </wp:positionH>
                <wp:positionV relativeFrom="paragraph">
                  <wp:posOffset>3581400</wp:posOffset>
                </wp:positionV>
                <wp:extent cx="152400" cy="447675"/>
                <wp:effectExtent l="19050" t="0" r="19050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53F5" id="Down Arrow 1" o:spid="_x0000_s1026" type="#_x0000_t67" style="position:absolute;margin-left:53.1pt;margin-top:282pt;width:12pt;height:35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" adj="17923" fillcolor="#4f81bd" strokecolor="#385d8a" strokeweight="2pt"/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52192" wp14:editId="46F5C5F7">
                <wp:simplePos x="0" y="0"/>
                <wp:positionH relativeFrom="column">
                  <wp:posOffset>645795</wp:posOffset>
                </wp:positionH>
                <wp:positionV relativeFrom="paragraph">
                  <wp:posOffset>2372360</wp:posOffset>
                </wp:positionV>
                <wp:extent cx="152400" cy="504825"/>
                <wp:effectExtent l="19050" t="0" r="19050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5048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2067C" id="Down Arrow 2" o:spid="_x0000_s1026" type="#_x0000_t67" style="position:absolute;margin-left:50.85pt;margin-top:186.8pt;width:12pt;height:39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" adj="18340" fillcolor="#4f81bd" strokecolor="#385d8a" strokeweight="2pt"/>
            </w:pict>
          </mc:Fallback>
        </mc:AlternateContent>
      </w:r>
      <w:r w:rsidRPr="0051551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86C2C" wp14:editId="071AACDA">
                <wp:simplePos x="0" y="0"/>
                <wp:positionH relativeFrom="column">
                  <wp:posOffset>-33020</wp:posOffset>
                </wp:positionH>
                <wp:positionV relativeFrom="paragraph">
                  <wp:posOffset>1671955</wp:posOffset>
                </wp:positionV>
                <wp:extent cx="1552575" cy="704850"/>
                <wp:effectExtent l="57150" t="38100" r="85725" b="95250"/>
                <wp:wrapNone/>
                <wp:docPr id="369" name="Rounded Rectangl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04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551A" w:rsidRPr="000A40DD" w:rsidRDefault="0051551A" w:rsidP="005155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40DD">
                              <w:rPr>
                                <w:sz w:val="20"/>
                                <w:szCs w:val="20"/>
                              </w:rPr>
                              <w:t>Understanding</w:t>
                            </w:r>
                          </w:p>
                          <w:p w:rsidR="0051551A" w:rsidRPr="003E2281" w:rsidRDefault="0051551A" w:rsidP="005155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Of self and others.</w:t>
                            </w:r>
                          </w:p>
                          <w:p w:rsidR="0051551A" w:rsidRDefault="0051551A" w:rsidP="00515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B86C2C" id="Rounded Rectangle 369" o:spid="_x0000_s1026" style="position:absolute;margin-left:-2.6pt;margin-top:131.65pt;width:122.25pt;height:5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551A" w:rsidRPr="000A40DD" w:rsidRDefault="0051551A" w:rsidP="005155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A40DD">
                        <w:rPr>
                          <w:sz w:val="20"/>
                          <w:szCs w:val="20"/>
                        </w:rPr>
                        <w:t>Understanding</w:t>
                      </w:r>
                    </w:p>
                    <w:p w:rsidR="0051551A" w:rsidRPr="003E2281" w:rsidRDefault="0051551A" w:rsidP="005155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Of self and others.</w:t>
                      </w:r>
                    </w:p>
                    <w:p w:rsidR="0051551A" w:rsidRDefault="0051551A" w:rsidP="0051551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A16C7" wp14:editId="32B8C568">
                <wp:simplePos x="0" y="0"/>
                <wp:positionH relativeFrom="column">
                  <wp:posOffset>645795</wp:posOffset>
                </wp:positionH>
                <wp:positionV relativeFrom="paragraph">
                  <wp:posOffset>1130935</wp:posOffset>
                </wp:positionV>
                <wp:extent cx="152400" cy="533400"/>
                <wp:effectExtent l="19050" t="0" r="19050" b="38100"/>
                <wp:wrapNone/>
                <wp:docPr id="366" name="Down Arrow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533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B5E28" id="Down Arrow 366" o:spid="_x0000_s1026" type="#_x0000_t67" style="position:absolute;margin-left:50.85pt;margin-top:89.05pt;width:12pt;height:42p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" adj="18514" fillcolor="#4f81bd" strokecolor="#385d8a" strokeweight="2pt"/>
            </w:pict>
          </mc:Fallback>
        </mc:AlternateContent>
      </w:r>
      <w:r w:rsidRPr="0051551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79FCF2" wp14:editId="63E9CBC5">
                <wp:simplePos x="0" y="0"/>
                <wp:positionH relativeFrom="column">
                  <wp:posOffset>-187960</wp:posOffset>
                </wp:positionH>
                <wp:positionV relativeFrom="paragraph">
                  <wp:posOffset>4032250</wp:posOffset>
                </wp:positionV>
                <wp:extent cx="4905375" cy="704850"/>
                <wp:effectExtent l="57150" t="38100" r="85725" b="95250"/>
                <wp:wrapNone/>
                <wp:docPr id="378" name="Rounded Rectangl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704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551A" w:rsidRPr="00BF7C51" w:rsidRDefault="0051551A" w:rsidP="005155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7C51">
                              <w:rPr>
                                <w:sz w:val="20"/>
                                <w:szCs w:val="20"/>
                              </w:rPr>
                              <w:t>Self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BF7C51">
                              <w:rPr>
                                <w:sz w:val="20"/>
                                <w:szCs w:val="20"/>
                              </w:rPr>
                              <w:t>realisation</w:t>
                            </w:r>
                          </w:p>
                          <w:p w:rsidR="0051551A" w:rsidRPr="003E2281" w:rsidRDefault="0051551A" w:rsidP="005155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The pathway enables a combined learning of self-realisation and a reactivated level of motivation and change.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79FCF2" id="Rounded Rectangle 378" o:spid="_x0000_s1027" style="position:absolute;margin-left:-14.8pt;margin-top:317.5pt;width:386.25pt;height:5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551A" w:rsidRPr="00BF7C51" w:rsidRDefault="0051551A" w:rsidP="005155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7C51">
                        <w:rPr>
                          <w:sz w:val="20"/>
                          <w:szCs w:val="20"/>
                        </w:rPr>
                        <w:t>Self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BF7C51">
                        <w:rPr>
                          <w:sz w:val="20"/>
                          <w:szCs w:val="20"/>
                        </w:rPr>
                        <w:t>realisation</w:t>
                      </w:r>
                    </w:p>
                    <w:p w:rsidR="0051551A" w:rsidRPr="003E2281" w:rsidRDefault="0051551A" w:rsidP="005155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The pathway enables a combined learning of self-realisation and a reactivated level of motivation and change.</w:t>
                      </w:r>
                    </w:p>
                  </w:txbxContent>
                </v:textbox>
              </v:roundrect>
            </w:pict>
          </mc:Fallback>
        </mc:AlternateContent>
      </w:r>
      <w:r w:rsidRPr="0051551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3B2826" wp14:editId="477FFCA4">
                <wp:simplePos x="0" y="0"/>
                <wp:positionH relativeFrom="column">
                  <wp:posOffset>2827020</wp:posOffset>
                </wp:positionH>
                <wp:positionV relativeFrom="paragraph">
                  <wp:posOffset>2875280</wp:posOffset>
                </wp:positionV>
                <wp:extent cx="1552575" cy="704850"/>
                <wp:effectExtent l="57150" t="38100" r="85725" b="95250"/>
                <wp:wrapNone/>
                <wp:docPr id="371" name="Rounded Rectangl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04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551A" w:rsidRPr="003E2281" w:rsidRDefault="0051551A" w:rsidP="005155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E2281">
                              <w:rPr>
                                <w:sz w:val="16"/>
                                <w:szCs w:val="16"/>
                              </w:rPr>
                              <w:t>Behaviour change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through process of group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3B2826" id="Rounded Rectangle 371" o:spid="_x0000_s1028" style="position:absolute;margin-left:222.6pt;margin-top:226.4pt;width:122.25pt;height:5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551A" w:rsidRPr="003E2281" w:rsidRDefault="0051551A" w:rsidP="005155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E2281">
                        <w:rPr>
                          <w:sz w:val="16"/>
                          <w:szCs w:val="16"/>
                        </w:rPr>
                        <w:t>Behaviour change</w:t>
                      </w:r>
                      <w:r>
                        <w:rPr>
                          <w:sz w:val="16"/>
                          <w:szCs w:val="16"/>
                        </w:rPr>
                        <w:t xml:space="preserve"> through process of group learning</w:t>
                      </w:r>
                    </w:p>
                  </w:txbxContent>
                </v:textbox>
              </v:roundrect>
            </w:pict>
          </mc:Fallback>
        </mc:AlternateContent>
      </w:r>
      <w:r w:rsidRPr="0051551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BFA52" wp14:editId="2A8ECDFE">
                <wp:simplePos x="0" y="0"/>
                <wp:positionH relativeFrom="column">
                  <wp:posOffset>-30480</wp:posOffset>
                </wp:positionH>
                <wp:positionV relativeFrom="paragraph">
                  <wp:posOffset>2875280</wp:posOffset>
                </wp:positionV>
                <wp:extent cx="1552575" cy="704850"/>
                <wp:effectExtent l="57150" t="38100" r="85725" b="952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04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551A" w:rsidRPr="000A40DD" w:rsidRDefault="0051551A" w:rsidP="005155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40DD">
                              <w:rPr>
                                <w:sz w:val="20"/>
                                <w:szCs w:val="20"/>
                              </w:rPr>
                              <w:t>Motivation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0BFA52" id="Rounded Rectangle 21" o:spid="_x0000_s1029" style="position:absolute;margin-left:-2.4pt;margin-top:226.4pt;width:122.25pt;height:5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551A" w:rsidRPr="000A40DD" w:rsidRDefault="0051551A" w:rsidP="005155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A40DD">
                        <w:rPr>
                          <w:sz w:val="20"/>
                          <w:szCs w:val="20"/>
                        </w:rPr>
                        <w:t>Motivation to Change</w:t>
                      </w:r>
                    </w:p>
                  </w:txbxContent>
                </v:textbox>
              </v:roundrect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4902A" wp14:editId="689B576C">
                <wp:simplePos x="0" y="0"/>
                <wp:positionH relativeFrom="column">
                  <wp:posOffset>2750820</wp:posOffset>
                </wp:positionH>
                <wp:positionV relativeFrom="paragraph">
                  <wp:posOffset>321310</wp:posOffset>
                </wp:positionV>
                <wp:extent cx="1714500" cy="1085850"/>
                <wp:effectExtent l="57150" t="38100" r="76200" b="95250"/>
                <wp:wrapNone/>
                <wp:docPr id="363" name="Rounded 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551A" w:rsidRDefault="0051551A" w:rsidP="0051551A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Benchmarking and validation through comparison.</w:t>
                            </w:r>
                          </w:p>
                          <w:p w:rsidR="0051551A" w:rsidRDefault="0051551A" w:rsidP="0051551A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Removing isolation.</w:t>
                            </w:r>
                          </w:p>
                          <w:p w:rsidR="0051551A" w:rsidRPr="003E2281" w:rsidRDefault="0051551A" w:rsidP="0051551A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Sharing and comparing experiences.</w:t>
                            </w:r>
                          </w:p>
                          <w:p w:rsidR="0051551A" w:rsidRDefault="0051551A" w:rsidP="00515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4902A" id="Rounded Rectangle 363" o:spid="_x0000_s1030" style="position:absolute;margin-left:216.6pt;margin-top:25.3pt;width:13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551A" w:rsidRDefault="0051551A" w:rsidP="0051551A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Benchmarking and validation through comparison.</w:t>
                      </w:r>
                    </w:p>
                    <w:p w:rsidR="0051551A" w:rsidRDefault="0051551A" w:rsidP="0051551A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Removing isolation.</w:t>
                      </w:r>
                    </w:p>
                    <w:p w:rsidR="0051551A" w:rsidRPr="003E2281" w:rsidRDefault="0051551A" w:rsidP="0051551A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Sharing and comparing experiences.</w:t>
                      </w:r>
                    </w:p>
                    <w:p w:rsidR="0051551A" w:rsidRDefault="0051551A" w:rsidP="0051551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E9E4A" wp14:editId="504B7644">
                <wp:simplePos x="0" y="0"/>
                <wp:positionH relativeFrom="column">
                  <wp:posOffset>-30480</wp:posOffset>
                </wp:positionH>
                <wp:positionV relativeFrom="paragraph">
                  <wp:posOffset>358775</wp:posOffset>
                </wp:positionV>
                <wp:extent cx="1552575" cy="781050"/>
                <wp:effectExtent l="57150" t="38100" r="85725" b="95250"/>
                <wp:wrapNone/>
                <wp:docPr id="364" name="Rounded 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551A" w:rsidRPr="000A40DD" w:rsidRDefault="0051551A" w:rsidP="0051551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A40DD">
                              <w:rPr>
                                <w:sz w:val="20"/>
                                <w:szCs w:val="20"/>
                              </w:rPr>
                              <w:t xml:space="preserve">Storytelling </w:t>
                            </w:r>
                          </w:p>
                          <w:p w:rsidR="0051551A" w:rsidRDefault="0051551A" w:rsidP="0051551A">
                            <w:pPr>
                              <w:spacing w:line="240" w:lineRule="auto"/>
                              <w:jc w:val="center"/>
                            </w:pPr>
                            <w:r w:rsidRPr="003E2281">
                              <w:rPr>
                                <w:sz w:val="16"/>
                                <w:szCs w:val="16"/>
                              </w:rPr>
                              <w:t>Bringing individual stories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of living with LTCs</w:t>
                            </w:r>
                            <w:r w:rsidRPr="003E2281">
                              <w:rPr>
                                <w:sz w:val="16"/>
                                <w:szCs w:val="16"/>
                              </w:rPr>
                              <w:t xml:space="preserve"> into a group.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E9E4A" id="Rounded Rectangle 364" o:spid="_x0000_s1031" style="position:absolute;margin-left:-2.4pt;margin-top:28.25pt;width:122.2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551A" w:rsidRPr="000A40DD" w:rsidRDefault="0051551A" w:rsidP="0051551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A40DD">
                        <w:rPr>
                          <w:sz w:val="20"/>
                          <w:szCs w:val="20"/>
                        </w:rPr>
                        <w:t xml:space="preserve">Storytelling </w:t>
                      </w:r>
                    </w:p>
                    <w:p w:rsidR="0051551A" w:rsidRDefault="0051551A" w:rsidP="0051551A">
                      <w:pPr>
                        <w:spacing w:line="240" w:lineRule="auto"/>
                        <w:jc w:val="center"/>
                      </w:pPr>
                      <w:r w:rsidRPr="003E2281">
                        <w:rPr>
                          <w:sz w:val="16"/>
                          <w:szCs w:val="16"/>
                        </w:rPr>
                        <w:t>Bringing individual stories</w:t>
                      </w:r>
                      <w:r>
                        <w:rPr>
                          <w:sz w:val="16"/>
                          <w:szCs w:val="16"/>
                        </w:rPr>
                        <w:t xml:space="preserve"> of living with LTCs</w:t>
                      </w:r>
                      <w:r w:rsidRPr="003E2281">
                        <w:rPr>
                          <w:sz w:val="16"/>
                          <w:szCs w:val="16"/>
                        </w:rPr>
                        <w:t xml:space="preserve"> into a group.</w:t>
                      </w:r>
                    </w:p>
                  </w:txbxContent>
                </v:textbox>
              </v:roundrect>
            </w:pict>
          </mc:Fallback>
        </mc:AlternateContent>
      </w:r>
      <w:r w:rsidRPr="0020305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4A6C2" wp14:editId="24EE42A2">
                <wp:simplePos x="0" y="0"/>
                <wp:positionH relativeFrom="column">
                  <wp:posOffset>2825115</wp:posOffset>
                </wp:positionH>
                <wp:positionV relativeFrom="paragraph">
                  <wp:posOffset>1719580</wp:posOffset>
                </wp:positionV>
                <wp:extent cx="1552575" cy="704850"/>
                <wp:effectExtent l="57150" t="38100" r="85725" b="95250"/>
                <wp:wrapNone/>
                <wp:docPr id="368" name="Rounded Rectangle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048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1551A" w:rsidRPr="003E2281" w:rsidRDefault="0051551A" w:rsidP="005155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Understanding and realisation of self and benchmarking against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34A6C2" id="Rounded Rectangle 368" o:spid="_x0000_s1032" style="position:absolute;margin-left:222.45pt;margin-top:135.4pt;width:122.2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1551A" w:rsidRPr="003E2281" w:rsidRDefault="0051551A" w:rsidP="005155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Understanding and realisation of self and benchmarking against others.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1551A" w:rsidSect="008F2DD5">
      <w:headerReference w:type="default" r:id="rId6"/>
      <w:pgSz w:w="12240" w:h="15840"/>
      <w:pgMar w:top="1440" w:right="1701" w:bottom="1440" w:left="226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14D" w:rsidRDefault="009F214D" w:rsidP="00161BD7">
      <w:pPr>
        <w:spacing w:after="0" w:line="240" w:lineRule="auto"/>
      </w:pPr>
      <w:r>
        <w:separator/>
      </w:r>
    </w:p>
  </w:endnote>
  <w:endnote w:type="continuationSeparator" w:id="0">
    <w:p w:rsidR="009F214D" w:rsidRDefault="009F214D" w:rsidP="0016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14D" w:rsidRDefault="009F214D" w:rsidP="00161BD7">
      <w:pPr>
        <w:spacing w:after="0" w:line="240" w:lineRule="auto"/>
      </w:pPr>
      <w:r>
        <w:separator/>
      </w:r>
    </w:p>
  </w:footnote>
  <w:footnote w:type="continuationSeparator" w:id="0">
    <w:p w:rsidR="009F214D" w:rsidRDefault="009F214D" w:rsidP="0016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D7" w:rsidRDefault="00161BD7">
    <w:pPr>
      <w:pStyle w:val="Header"/>
    </w:pPr>
    <w:r>
      <w:t>Fig3 Pg13</w:t>
    </w:r>
  </w:p>
  <w:p w:rsidR="00161BD7" w:rsidRDefault="00161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A8"/>
    <w:rsid w:val="00161BD7"/>
    <w:rsid w:val="002B4215"/>
    <w:rsid w:val="003207A8"/>
    <w:rsid w:val="0039770B"/>
    <w:rsid w:val="0051551A"/>
    <w:rsid w:val="006122E3"/>
    <w:rsid w:val="008F2DD5"/>
    <w:rsid w:val="009F214D"/>
    <w:rsid w:val="00E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7E3EC-E068-411C-A2EC-D43CF58F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D7"/>
  </w:style>
  <w:style w:type="paragraph" w:styleId="Footer">
    <w:name w:val="footer"/>
    <w:basedOn w:val="Normal"/>
    <w:link w:val="FooterChar"/>
    <w:uiPriority w:val="99"/>
    <w:unhideWhenUsed/>
    <w:rsid w:val="00161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D7"/>
  </w:style>
  <w:style w:type="paragraph" w:styleId="BalloonText">
    <w:name w:val="Balloon Text"/>
    <w:basedOn w:val="Normal"/>
    <w:link w:val="BalloonTextChar"/>
    <w:uiPriority w:val="99"/>
    <w:semiHidden/>
    <w:unhideWhenUsed/>
    <w:rsid w:val="0016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Barkham, Abigail</dc:creator>
  <cp:lastModifiedBy>Newby, S.H.</cp:lastModifiedBy>
  <cp:revision>2</cp:revision>
  <dcterms:created xsi:type="dcterms:W3CDTF">2017-03-15T11:22:00Z</dcterms:created>
  <dcterms:modified xsi:type="dcterms:W3CDTF">2017-03-15T11:22:00Z</dcterms:modified>
</cp:coreProperties>
</file>